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5CD02" w14:textId="36775786" w:rsidR="008C3304" w:rsidRDefault="008F77C6" w:rsidP="00001859">
      <w:pPr>
        <w:pStyle w:val="Rubrik1"/>
      </w:pPr>
      <w:r>
        <w:t>Tjurruset</w:t>
      </w:r>
      <w:r w:rsidR="00F12F51">
        <w:t xml:space="preserve"> 20</w:t>
      </w:r>
      <w:r w:rsidR="00634F0F">
        <w:t>2</w:t>
      </w:r>
      <w:r>
        <w:t>4</w:t>
      </w:r>
    </w:p>
    <w:p w14:paraId="6FE581DA" w14:textId="21C2C4C6" w:rsidR="00960315" w:rsidRDefault="00F12F51" w:rsidP="00001859">
      <w:r>
        <w:t xml:space="preserve">Lördagen den </w:t>
      </w:r>
      <w:r w:rsidR="008F77C6">
        <w:t>5</w:t>
      </w:r>
      <w:r w:rsidR="00401FAB">
        <w:t xml:space="preserve"> </w:t>
      </w:r>
      <w:r w:rsidR="008F77C6">
        <w:t>oktober</w:t>
      </w:r>
      <w:r w:rsidR="00001859">
        <w:t xml:space="preserve"> </w:t>
      </w:r>
      <w:r w:rsidR="00401FAB">
        <w:t>ägde</w:t>
      </w:r>
      <w:r w:rsidR="00001859">
        <w:t xml:space="preserve"> </w:t>
      </w:r>
      <w:r w:rsidR="008F77C6">
        <w:t>Tjurruset</w:t>
      </w:r>
      <w:r w:rsidR="00401FAB">
        <w:t xml:space="preserve"> i Stockholm rum där sju stycken</w:t>
      </w:r>
      <w:r w:rsidR="000D27FB">
        <w:t xml:space="preserve"> löpare från</w:t>
      </w:r>
      <w:r w:rsidR="00401FAB">
        <w:t xml:space="preserve"> FIF</w:t>
      </w:r>
      <w:r w:rsidR="000D27FB">
        <w:t xml:space="preserve"> </w:t>
      </w:r>
      <w:r w:rsidR="00960315">
        <w:t>var anmälda.</w:t>
      </w:r>
      <w:r w:rsidR="00401FAB">
        <w:br/>
      </w:r>
      <w:r w:rsidR="00960315">
        <w:t xml:space="preserve">Vi som deltog hade alla valt distansen 10 km. Det fanns olika startgrupper beroende på tempo. </w:t>
      </w:r>
      <w:r w:rsidR="00960315">
        <w:br/>
        <w:t>Tjurruset</w:t>
      </w:r>
      <w:r w:rsidR="007D568A">
        <w:t xml:space="preserve"> </w:t>
      </w:r>
      <w:r w:rsidR="00960315">
        <w:t>skiljer sig från andra lopp då</w:t>
      </w:r>
      <w:r w:rsidR="007D568A">
        <w:t xml:space="preserve"> vissa delar av banan ska man ta sig igenom träsk med gyttja och lera. Väldigt roligt och utmanande lopp som bjöd på många skratt. </w:t>
      </w:r>
      <w:r w:rsidR="007D568A">
        <w:t>Stämningen var på topp med peppande publik längs vägen.</w:t>
      </w:r>
    </w:p>
    <w:p w14:paraId="1D2F236A" w14:textId="40105CC7" w:rsidR="000D27FB" w:rsidRDefault="000D27FB" w:rsidP="00001859">
      <w:pPr>
        <w:rPr>
          <w:rStyle w:val="Hyperlnk"/>
        </w:rPr>
      </w:pPr>
      <w:r>
        <w:t xml:space="preserve">Resultat från loppet kan ses på </w:t>
      </w:r>
      <w:hyperlink r:id="rId4" w:history="1">
        <w:r w:rsidR="007D568A">
          <w:rPr>
            <w:rStyle w:val="Hyperlnk"/>
          </w:rPr>
          <w:t>Resultat - Tjurruset</w:t>
        </w:r>
      </w:hyperlink>
    </w:p>
    <w:p w14:paraId="030798FE" w14:textId="25FDF93C" w:rsidR="00960315" w:rsidRDefault="00960315" w:rsidP="00001859">
      <w:pPr>
        <w:rPr>
          <w:rStyle w:val="Hyperlnk"/>
        </w:rPr>
      </w:pPr>
    </w:p>
    <w:p w14:paraId="758C6EF5" w14:textId="504BF159" w:rsidR="00960315" w:rsidRDefault="00960315" w:rsidP="00001859">
      <w:pPr>
        <w:rPr>
          <w:rStyle w:val="Hyperlnk"/>
        </w:rPr>
      </w:pPr>
    </w:p>
    <w:p w14:paraId="69282C2B" w14:textId="32183837" w:rsidR="00960315" w:rsidRDefault="00960315" w:rsidP="00001859">
      <w:pPr>
        <w:rPr>
          <w:rStyle w:val="Hyperlnk"/>
        </w:rPr>
      </w:pPr>
      <w:r w:rsidRPr="00960315">
        <w:drawing>
          <wp:anchor distT="0" distB="0" distL="114300" distR="114300" simplePos="0" relativeHeight="251659264" behindDoc="0" locked="0" layoutInCell="1" allowOverlap="1" wp14:anchorId="37CA38B6" wp14:editId="3AF26626">
            <wp:simplePos x="0" y="0"/>
            <wp:positionH relativeFrom="column">
              <wp:posOffset>-448310</wp:posOffset>
            </wp:positionH>
            <wp:positionV relativeFrom="paragraph">
              <wp:posOffset>385800</wp:posOffset>
            </wp:positionV>
            <wp:extent cx="2517569" cy="3707253"/>
            <wp:effectExtent l="0" t="0" r="0" b="7620"/>
            <wp:wrapNone/>
            <wp:docPr id="54845139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5139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370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5625B" w14:textId="75FF00A5" w:rsidR="00960315" w:rsidRDefault="00960315" w:rsidP="00001859">
      <w:pPr>
        <w:rPr>
          <w:rStyle w:val="Hyperlnk"/>
        </w:rPr>
      </w:pPr>
    </w:p>
    <w:p w14:paraId="186E0F4E" w14:textId="52C8AA55" w:rsidR="00960315" w:rsidRDefault="00960315" w:rsidP="00001859">
      <w:pPr>
        <w:rPr>
          <w:rStyle w:val="Hyperlnk"/>
        </w:rPr>
      </w:pPr>
      <w:r w:rsidRPr="00960315">
        <w:drawing>
          <wp:anchor distT="0" distB="0" distL="114300" distR="114300" simplePos="0" relativeHeight="251658240" behindDoc="0" locked="0" layoutInCell="1" allowOverlap="1" wp14:anchorId="7698FEE0" wp14:editId="67336D3B">
            <wp:simplePos x="0" y="0"/>
            <wp:positionH relativeFrom="column">
              <wp:posOffset>2186305</wp:posOffset>
            </wp:positionH>
            <wp:positionV relativeFrom="paragraph">
              <wp:posOffset>139378</wp:posOffset>
            </wp:positionV>
            <wp:extent cx="3775710" cy="2756535"/>
            <wp:effectExtent l="0" t="0" r="0" b="5715"/>
            <wp:wrapThrough wrapText="bothSides">
              <wp:wrapPolygon edited="0">
                <wp:start x="0" y="0"/>
                <wp:lineTo x="0" y="21496"/>
                <wp:lineTo x="21469" y="21496"/>
                <wp:lineTo x="21469" y="0"/>
                <wp:lineTo x="0" y="0"/>
              </wp:wrapPolygon>
            </wp:wrapThrough>
            <wp:docPr id="181240839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0839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0539B" w14:textId="355715DF" w:rsidR="00960315" w:rsidRDefault="00960315" w:rsidP="00001859">
      <w:pPr>
        <w:rPr>
          <w:rStyle w:val="Hyperlnk"/>
        </w:rPr>
      </w:pPr>
    </w:p>
    <w:p w14:paraId="4C8B69A0" w14:textId="42A4A591" w:rsidR="00960315" w:rsidRDefault="00960315" w:rsidP="00001859">
      <w:pPr>
        <w:rPr>
          <w:rStyle w:val="Hyperlnk"/>
        </w:rPr>
      </w:pPr>
    </w:p>
    <w:p w14:paraId="4D1DFF0C" w14:textId="1C164A25" w:rsidR="00960315" w:rsidRDefault="00960315" w:rsidP="00001859"/>
    <w:p w14:paraId="0020E9FD" w14:textId="2593281A" w:rsidR="000D27FB" w:rsidRDefault="000D27FB" w:rsidP="00001859"/>
    <w:p w14:paraId="6B5C6377" w14:textId="56699E93" w:rsidR="00634F0F" w:rsidRDefault="00634F0F" w:rsidP="00001859"/>
    <w:p w14:paraId="5C687EFF" w14:textId="264267CB" w:rsidR="00001859" w:rsidRDefault="00001859" w:rsidP="00001859"/>
    <w:p w14:paraId="5BC49AB7" w14:textId="7697D6C4" w:rsidR="00CA5E1A" w:rsidRPr="00001859" w:rsidRDefault="00CA5E1A" w:rsidP="00001859"/>
    <w:sectPr w:rsidR="00CA5E1A" w:rsidRPr="00001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859"/>
    <w:rsid w:val="00001859"/>
    <w:rsid w:val="00020A5E"/>
    <w:rsid w:val="000D27FB"/>
    <w:rsid w:val="000D554C"/>
    <w:rsid w:val="000E388E"/>
    <w:rsid w:val="000E7E5D"/>
    <w:rsid w:val="000F5263"/>
    <w:rsid w:val="00110971"/>
    <w:rsid w:val="001120CE"/>
    <w:rsid w:val="00124B60"/>
    <w:rsid w:val="00156832"/>
    <w:rsid w:val="00195C0D"/>
    <w:rsid w:val="001A2906"/>
    <w:rsid w:val="001A62FD"/>
    <w:rsid w:val="00234A86"/>
    <w:rsid w:val="002949C0"/>
    <w:rsid w:val="002C1417"/>
    <w:rsid w:val="00387D83"/>
    <w:rsid w:val="00392E7B"/>
    <w:rsid w:val="00393FF8"/>
    <w:rsid w:val="003C0A9B"/>
    <w:rsid w:val="003D5C73"/>
    <w:rsid w:val="003E0CB6"/>
    <w:rsid w:val="00401FAB"/>
    <w:rsid w:val="00407495"/>
    <w:rsid w:val="004250D6"/>
    <w:rsid w:val="00443256"/>
    <w:rsid w:val="00453B20"/>
    <w:rsid w:val="00456DEE"/>
    <w:rsid w:val="005110F5"/>
    <w:rsid w:val="005542FA"/>
    <w:rsid w:val="00557091"/>
    <w:rsid w:val="005D0E0B"/>
    <w:rsid w:val="0061127B"/>
    <w:rsid w:val="00634F0F"/>
    <w:rsid w:val="00657D01"/>
    <w:rsid w:val="00674CD7"/>
    <w:rsid w:val="0068278C"/>
    <w:rsid w:val="0069053A"/>
    <w:rsid w:val="006F1878"/>
    <w:rsid w:val="00703FC5"/>
    <w:rsid w:val="00722046"/>
    <w:rsid w:val="00727E29"/>
    <w:rsid w:val="00731BFE"/>
    <w:rsid w:val="00770902"/>
    <w:rsid w:val="007A1C96"/>
    <w:rsid w:val="007A6327"/>
    <w:rsid w:val="007D1C2E"/>
    <w:rsid w:val="007D568A"/>
    <w:rsid w:val="00864546"/>
    <w:rsid w:val="008655B1"/>
    <w:rsid w:val="0088131F"/>
    <w:rsid w:val="008979D6"/>
    <w:rsid w:val="008C3304"/>
    <w:rsid w:val="008F77C6"/>
    <w:rsid w:val="00914538"/>
    <w:rsid w:val="009179CC"/>
    <w:rsid w:val="00957F8D"/>
    <w:rsid w:val="00960315"/>
    <w:rsid w:val="0098755E"/>
    <w:rsid w:val="0099730E"/>
    <w:rsid w:val="009B3703"/>
    <w:rsid w:val="00A040E4"/>
    <w:rsid w:val="00A23EDB"/>
    <w:rsid w:val="00A318A9"/>
    <w:rsid w:val="00A34ADC"/>
    <w:rsid w:val="00A74412"/>
    <w:rsid w:val="00A74910"/>
    <w:rsid w:val="00A80AC3"/>
    <w:rsid w:val="00A82EF8"/>
    <w:rsid w:val="00AB0082"/>
    <w:rsid w:val="00AE41F0"/>
    <w:rsid w:val="00AE5602"/>
    <w:rsid w:val="00AF4B6E"/>
    <w:rsid w:val="00B17800"/>
    <w:rsid w:val="00B2399E"/>
    <w:rsid w:val="00B61704"/>
    <w:rsid w:val="00B63775"/>
    <w:rsid w:val="00B6443E"/>
    <w:rsid w:val="00B843DF"/>
    <w:rsid w:val="00BA1B2A"/>
    <w:rsid w:val="00BA3403"/>
    <w:rsid w:val="00BB3F74"/>
    <w:rsid w:val="00BE04E9"/>
    <w:rsid w:val="00BF3732"/>
    <w:rsid w:val="00C00EED"/>
    <w:rsid w:val="00C1079E"/>
    <w:rsid w:val="00C218D0"/>
    <w:rsid w:val="00C50D2C"/>
    <w:rsid w:val="00C76E80"/>
    <w:rsid w:val="00CA354A"/>
    <w:rsid w:val="00CA43E5"/>
    <w:rsid w:val="00CA5E1A"/>
    <w:rsid w:val="00CF3355"/>
    <w:rsid w:val="00D22419"/>
    <w:rsid w:val="00D6595D"/>
    <w:rsid w:val="00D81419"/>
    <w:rsid w:val="00D92C38"/>
    <w:rsid w:val="00DA3B32"/>
    <w:rsid w:val="00DE7ACE"/>
    <w:rsid w:val="00E34D86"/>
    <w:rsid w:val="00E539CB"/>
    <w:rsid w:val="00EC3811"/>
    <w:rsid w:val="00F11189"/>
    <w:rsid w:val="00F12F51"/>
    <w:rsid w:val="00F36945"/>
    <w:rsid w:val="00F73B84"/>
    <w:rsid w:val="00F77327"/>
    <w:rsid w:val="00F84BCA"/>
    <w:rsid w:val="00FA72E3"/>
    <w:rsid w:val="00FF26D7"/>
    <w:rsid w:val="00FF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E6EA"/>
  <w15:docId w15:val="{13B95E25-35F2-43E1-89BB-A3D68334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018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F4B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018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nk">
    <w:name w:val="Hyperlink"/>
    <w:basedOn w:val="Standardstycketeckensnitt"/>
    <w:uiPriority w:val="99"/>
    <w:unhideWhenUsed/>
    <w:rsid w:val="00C76E80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EC3811"/>
    <w:rPr>
      <w:color w:val="800080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AF4B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5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57D01"/>
    <w:rPr>
      <w:rFonts w:ascii="Tahoma" w:hAnsi="Tahoma" w:cs="Tahoma"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7D56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marathon.se/racetimer?v=/sv/race/show/6160%3Flayout%3Dmarathon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404</Characters>
  <Application>Microsoft Office Word</Application>
  <DocSecurity>4</DocSecurity>
  <Lines>18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Forsmarks Kraftgrupp AB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Rönntoft Britta :BRR</dc:creator>
  <cp:lastModifiedBy>Bismo Paulina (GN-MTF)</cp:lastModifiedBy>
  <cp:revision>2</cp:revision>
  <cp:lastPrinted>2018-06-14T08:43:00Z</cp:lastPrinted>
  <dcterms:created xsi:type="dcterms:W3CDTF">2024-10-21T12:15:00Z</dcterms:created>
  <dcterms:modified xsi:type="dcterms:W3CDTF">2024-10-21T12:15:00Z</dcterms:modified>
</cp:coreProperties>
</file>